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3C3" w:rsidRPr="00B443C3" w:rsidRDefault="00B443C3" w:rsidP="00B443C3">
      <w:pPr>
        <w:rPr>
          <w:sz w:val="22"/>
          <w:szCs w:val="22"/>
        </w:rPr>
      </w:pPr>
      <w:r w:rsidRPr="00B443C3">
        <w:rPr>
          <w:sz w:val="22"/>
          <w:szCs w:val="22"/>
        </w:rPr>
        <w:t xml:space="preserve">Název zakázky: </w:t>
      </w:r>
    </w:p>
    <w:p w:rsidR="00B443C3" w:rsidRDefault="00B443C3" w:rsidP="00B443C3">
      <w:pPr>
        <w:jc w:val="center"/>
        <w:rPr>
          <w:b/>
        </w:rPr>
      </w:pPr>
    </w:p>
    <w:p w:rsidR="00210F6E" w:rsidRDefault="0093621E" w:rsidP="0093621E">
      <w:pPr>
        <w:pStyle w:val="Zhlav"/>
        <w:tabs>
          <w:tab w:val="clear" w:pos="4536"/>
          <w:tab w:val="clear" w:pos="9072"/>
        </w:tabs>
        <w:rPr>
          <w:b/>
          <w:bCs/>
          <w:sz w:val="36"/>
          <w:szCs w:val="36"/>
        </w:rPr>
      </w:pPr>
      <w:r>
        <w:rPr>
          <w:b/>
          <w:bCs/>
        </w:rPr>
        <w:t xml:space="preserve">        </w:t>
      </w:r>
      <w:r w:rsidR="00210F6E" w:rsidRPr="001E2368">
        <w:rPr>
          <w:b/>
          <w:bCs/>
        </w:rPr>
        <w:t>„</w:t>
      </w:r>
      <w:r>
        <w:rPr>
          <w:b/>
          <w:bCs/>
          <w:sz w:val="36"/>
          <w:szCs w:val="36"/>
        </w:rPr>
        <w:t>Zajištění technického</w:t>
      </w:r>
      <w:r w:rsidR="00210F6E" w:rsidRPr="004D52B1">
        <w:rPr>
          <w:b/>
          <w:bCs/>
          <w:sz w:val="36"/>
          <w:szCs w:val="36"/>
        </w:rPr>
        <w:t xml:space="preserve"> dozoru </w:t>
      </w:r>
      <w:r>
        <w:rPr>
          <w:b/>
          <w:bCs/>
          <w:sz w:val="36"/>
          <w:szCs w:val="36"/>
        </w:rPr>
        <w:t xml:space="preserve">stavebníka </w:t>
      </w:r>
      <w:r w:rsidR="00210F6E" w:rsidRPr="004D52B1">
        <w:rPr>
          <w:b/>
          <w:bCs/>
          <w:sz w:val="36"/>
          <w:szCs w:val="36"/>
        </w:rPr>
        <w:t>na stavbu:</w:t>
      </w:r>
    </w:p>
    <w:p w:rsidR="00210F6E" w:rsidRDefault="0093621E" w:rsidP="00210F6E">
      <w:pPr>
        <w:pStyle w:val="Zhlav"/>
        <w:tabs>
          <w:tab w:val="clear" w:pos="4536"/>
          <w:tab w:val="clear" w:pos="9072"/>
          <w:tab w:val="left" w:pos="4200"/>
        </w:tabs>
        <w:rPr>
          <w:b/>
          <w:bCs/>
        </w:rPr>
      </w:pPr>
      <w:r>
        <w:rPr>
          <w:b/>
          <w:bCs/>
          <w:sz w:val="36"/>
          <w:szCs w:val="36"/>
        </w:rPr>
        <w:t xml:space="preserve">     Rekonstrukce lávky pro cyklostezku Ohře v Mostově</w:t>
      </w:r>
      <w:r w:rsidR="00210F6E" w:rsidRPr="001E2368">
        <w:rPr>
          <w:b/>
          <w:bCs/>
        </w:rPr>
        <w:t>“</w:t>
      </w:r>
    </w:p>
    <w:p w:rsidR="00532732" w:rsidRDefault="00532732" w:rsidP="004E44A1">
      <w:pPr>
        <w:jc w:val="center"/>
        <w:rPr>
          <w:b/>
          <w:sz w:val="28"/>
          <w:szCs w:val="28"/>
        </w:rPr>
      </w:pP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  <w:bookmarkStart w:id="0" w:name="_GoBack"/>
      <w:bookmarkEnd w:id="0"/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>ísto podnikání popř. místo trvalého pobytu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:rsidR="00C9577A" w:rsidRDefault="00C9577A" w:rsidP="00C9577A"/>
    <w:p w:rsidR="001E2D1B" w:rsidRPr="00E075F3" w:rsidRDefault="001E2D1B" w:rsidP="00C9577A"/>
    <w:p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:rsidR="00695390" w:rsidRPr="00B443C3" w:rsidRDefault="00695390" w:rsidP="0069539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95390" w:rsidRPr="00B443C3" w:rsidRDefault="00695390" w:rsidP="002378F1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DPH 21%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695390" w:rsidRPr="00B443C3" w:rsidRDefault="00695390" w:rsidP="002378F1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695390" w:rsidRPr="00B443C3" w:rsidRDefault="00695390" w:rsidP="002378F1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43C3">
        <w:rPr>
          <w:sz w:val="22"/>
          <w:szCs w:val="22"/>
        </w:rPr>
        <w:t xml:space="preserve"> ………………….. dne …………..</w:t>
      </w: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695390" w:rsidRPr="00B443C3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4B5" w:rsidRDefault="003944B5">
      <w:r>
        <w:separator/>
      </w:r>
    </w:p>
  </w:endnote>
  <w:endnote w:type="continuationSeparator" w:id="0">
    <w:p w:rsidR="003944B5" w:rsidRDefault="00394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4B5" w:rsidRDefault="003944B5">
      <w:r>
        <w:separator/>
      </w:r>
    </w:p>
  </w:footnote>
  <w:footnote w:type="continuationSeparator" w:id="0">
    <w:p w:rsidR="003944B5" w:rsidRDefault="003944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8"/>
  </w:num>
  <w:num w:numId="5">
    <w:abstractNumId w:val="4"/>
  </w:num>
  <w:num w:numId="6">
    <w:abstractNumId w:val="1"/>
  </w:num>
  <w:num w:numId="7">
    <w:abstractNumId w:val="5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825"/>
    <w:rsid w:val="000075A3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C481F"/>
    <w:rsid w:val="001D2903"/>
    <w:rsid w:val="001D681D"/>
    <w:rsid w:val="001E0560"/>
    <w:rsid w:val="001E2D1B"/>
    <w:rsid w:val="001F58A8"/>
    <w:rsid w:val="00210F6E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944B5"/>
    <w:rsid w:val="003A43E6"/>
    <w:rsid w:val="003B7F3F"/>
    <w:rsid w:val="004338FB"/>
    <w:rsid w:val="00440E42"/>
    <w:rsid w:val="00452851"/>
    <w:rsid w:val="004966F8"/>
    <w:rsid w:val="004B2B06"/>
    <w:rsid w:val="004B5BA0"/>
    <w:rsid w:val="004E44A1"/>
    <w:rsid w:val="004E71DC"/>
    <w:rsid w:val="004F7565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95390"/>
    <w:rsid w:val="006B242A"/>
    <w:rsid w:val="006B324B"/>
    <w:rsid w:val="006C122A"/>
    <w:rsid w:val="006D7C9C"/>
    <w:rsid w:val="006D7CDF"/>
    <w:rsid w:val="006F3C6B"/>
    <w:rsid w:val="00707730"/>
    <w:rsid w:val="00712B46"/>
    <w:rsid w:val="0071771B"/>
    <w:rsid w:val="007234BB"/>
    <w:rsid w:val="007245B2"/>
    <w:rsid w:val="007420D6"/>
    <w:rsid w:val="00756DDF"/>
    <w:rsid w:val="00785629"/>
    <w:rsid w:val="007C5CAF"/>
    <w:rsid w:val="00836346"/>
    <w:rsid w:val="00881176"/>
    <w:rsid w:val="008B05A7"/>
    <w:rsid w:val="008C4BB5"/>
    <w:rsid w:val="008E4CD6"/>
    <w:rsid w:val="008F6F36"/>
    <w:rsid w:val="0090123B"/>
    <w:rsid w:val="00911563"/>
    <w:rsid w:val="00930AA5"/>
    <w:rsid w:val="00935F31"/>
    <w:rsid w:val="0093621E"/>
    <w:rsid w:val="00957CA1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1B9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EF4D5B"/>
    <w:rsid w:val="00F01345"/>
    <w:rsid w:val="00F07EBF"/>
    <w:rsid w:val="00F20378"/>
    <w:rsid w:val="00F20A6A"/>
    <w:rsid w:val="00F242EB"/>
    <w:rsid w:val="00F44C12"/>
    <w:rsid w:val="00F60A36"/>
    <w:rsid w:val="00F623A8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7A06931-D1DB-41CC-9508-688CB201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Kadlec Rostislav</cp:lastModifiedBy>
  <cp:revision>5</cp:revision>
  <cp:lastPrinted>2018-10-24T06:27:00Z</cp:lastPrinted>
  <dcterms:created xsi:type="dcterms:W3CDTF">2019-01-25T10:06:00Z</dcterms:created>
  <dcterms:modified xsi:type="dcterms:W3CDTF">2019-08-21T10:13:00Z</dcterms:modified>
</cp:coreProperties>
</file>